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 à grande dents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Michaël Escoffier ; Delphine Durand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crocodile à grandes dents se promène le long de la rivière.– Tu serses la bagarre ? demande-t-il à chaque animal qu'il rencontre. Jusqu'à ce que son chemin croise celui de l'éléphant...Un album à lire en faisant toutes les voix! [gallimard-jeunesse.fr]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[2024]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 ; 23 x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978-2-07-518674-2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Delphine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Crocodiles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Gare aux fantômes, Palomino / Michaël Escoffier ;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glace / Michaël Escoffier, illustrations Ella Charbon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douche ! / Michaël Escoffier, Karine Belanger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caillou magique / Michaël Escoffier, Julia Weber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Copain contre Super Coprine (le duel) / Michaël Escoffier ; Amandine Piu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 maison / Michaël Escoffier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carte des nuages / Michaël Escoffier, illustrations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ne faut pas mettre les enfants au congélateur / Michaël Escoffier, illustrations France Cormier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mieux les chevals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cuisiner les lapins / Michaël Escoffier, ill. Manon Gauthier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Doucement, Palomino ! / Michaël Escoffier, ill.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Maman, c'est toi ? / Michaël Escoffier,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Miaou ! Cui ! Ponk ! / Michaël Escoffier,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mot le plus gros / Michaël Escoffier, illustrations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feuille, ciseaux / Michaël Escoffier, Karine Bélanger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gens normaux / texte Michaël Escoffier, ill. Laure Monloubou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Ninie ! / [texte de] Michaël Escoffier ; [illustrations de]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Palomino / Michaël Escoffier, ill.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bûche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Copain : Le justicier avec un grand C (C comme copain) / Michaël Escoffier ; ill. par Amandine Piu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 chercher ! / Michaël Escoffier,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perdu ma langue / Michaël Escoffier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légende d'Elzébor / Michaël Escoffier ;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est de retour / Michaël Escoffier ; ill.  par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trouves un nuage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Père Noël / Michaël Escoffier,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blanc / Michaël Escoffier ;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déclaration / Michaël Escoffier ;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Disparais ! / Michaël Escoffier ; Matthieu. Ill.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leçon / Michaël Escoffier ; ill.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Süper güçlerimi kaybettiġim gün / Michaël Escoffier;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voleur ! / Michaël Escoffier, PisHier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n'est pas l'histoire... / Michaël Escoffier, Amandine Piu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enfant parfait / une histoire de Michaël Escoffier ;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Grododo / Michaël Escoffier,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Tempête sur la savane / Michaël Escoffier ; Manon Gauthier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mots n'existent pas / Michaël Escoffier ; ill.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Kalil / Michaël Escoffier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magicien / Michaël Escoffier ; ill. par Eléonore Thuillier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tu pleures ? / Michaël Escoffier ; Maud Legrand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[Vingt] 20 bonnes raisons de se brosser les dents / Escoffier, Michaël ; ill. Romain Guyard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verra demain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Ouvre-moi ta porte / Michaël Escoffier ;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/ Michaël Escoffier ; Kriss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ça / Michaël Escoffier ;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Iyi kalpli küçük tavsan / Michael Escoffier ; Eléonore Thuillier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Je, tu, il m'embête / Michel Van Zeveren ; d'après une idée originale de Michaël Escoffier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j'ai perdu mes super pouvoirs / Michaël Escoffier ; Kriss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Parents, mode d'emploi / Michaël Escoffier, Séverine Duchesne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tarte aux fées / Michaël Escoffier ; [ill.]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petits riens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Allô Vénus / Michaël Escoffier ;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L'animal le plus dangereux du monde / Michaël Escoffier &amp;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Tralala / Michaël Escoffier,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le A : [l'anti-abécédaire] (Doublon) / Mich[a]ël Escoffier ; [ill.] Kris Di Gi[a]como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Zizi, zézette : mode d'emploi / M. Escoffier, [ill. de:] S. Duschesne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secret de M. Tic-Toc / Michaël Escoffier, Nicolas Gouny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moustoc!!! / une histoire de Michaël Escoffier,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Docteur / Michaël Escoffier ;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d'abord !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mouche qui pète / Michaël Escoffier ; [ill.]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 vu ni connu / Michaël Escoffier ; ill. par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frère, petite soeur : mode d'emploi / M. Escoffier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pitou / Michaël Escoffier ;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plume / Michaël Escoffier ; [ill.] Nicolas Gouny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poil(s)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petite fourmi qui voulait déplacer des montagnes / Michaël Escoffier,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noeud de la girafe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monstres ont peur du noir / Michaël Escoffier,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chauves-souris préfèrent sortir la nuit? / Michaël Escoffier ; ill. de Kris Di Giacomo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qui ? / Michaël Escoffier ; Matthieu Maudet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