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P[ierre]-F[rançois] Dupont-Beurier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32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978-2-7459-3644-8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Tolérance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