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avions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monde merveilleux en photos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33413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Saint-Michel-sur-Orge : Piccolia,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 p. : ill.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978-2-7530-1154-0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camions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engins de chantier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engins de chantier / [éd. Ellen Dupont, Hannah Bowen et Leah German]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hélicoptères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33413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33414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