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épisode 1 : tout sur la menace fantôme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West Reynolds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978-2-09-240435-5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