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au Canada ! : mon voyage au nord de l'Amérique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Kenza Zaoui ; [illustrations :] Marie-Joëlle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s'initier à la culture canadienne de manière ludique, le récit de voyage de Myriam, qui part en vacances avec son petit frère Nicolas et ses parents. Ils découvrent les espaces sauvages des montagnes Rocheuses, l'histoire des premières nations, l'art inuit ou encore Montréal. [exlibris.ch]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Assimil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978-2-7005-0948-9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Zaoui, Kenza (Auteur)</w:t>
            </w:r>
          </w:p>
          <w:p>
            <w:pPr>
              <w:pBdr/>
              <w:spacing/>
              <w:rPr/>
            </w:pPr>
            <w:r>
              <w:rPr>
                <w:rFonts w:ascii="Arial" w:hAnsi="Arial" w:eastAsia="Arial" w:cs="Arial"/>
                <w:b w:val="0"/>
                <w:sz w:val="20"/>
              </w:rPr>
              <w:t xml:space="preserve">Fournier, Marie-Joëlle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Canada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917.1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917.1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