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Larousse dictionnaire français-allemand, allemand-français : [135 000 mots, expressions et traductions]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Dictionnaire poche plus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couv. porte en plus: Inclus 3 suppléments : grammaire détaillée, guide de communication, verbes irréguliers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31153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français, portugais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Larousse,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 p.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978-2-03-583733-2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Dictionnaires. Français-allemand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Dictionnaires. Allemand-français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Larousse dictionnaire français-portugais, portugais-français : [100 000 mots, expressions et traductions]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Larousse dictionnaire français-arabe, arabe-français : [20000 mots, expressions et 25000 traductions]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31153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