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Exploits : 30 histoires vraies qui font rêver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 Knight ; ill. de Qu Lan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978-2-408-02894-7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Lan, Qu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Aventuriers et aventurières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