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basketball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Sylvie Deraime ; illustrations Philippe Marin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richement illustrée de l'histoire et des règles du basket-ball, avec des informations sur l'art du dribble, les passes, les tirs, les tactiques collectives, la NBA et les grandes compétitions. Avec un poster.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978-2-215-15912-4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Basket-ball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Incroyables animaux : les 100 records animaux les plus fous / par Derek Harvey ; trad. Sylvie Deraime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sports : équitation, judo, tennis, football, extrêmes, basket-ball / [Patricia Reinig, Sylvie Deraime, Christine Sagnier... et al.] ; [ill. Philippe Marin, Giampietro Costa, Jacques Dayan... 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