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Lucien Legrand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Carnets du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978-2-84113-880-7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basket-ball / Lucien Legrand ; Michel Rat ; Ill. par Alfred Morera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