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insoumis, tome 2 : Le chemin de la vérité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chemin de la vérité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Alexandra Bracken ; trad. de l'anglais (États-Unis) par Daniel Lemoine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darkest mind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36416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Ed. de la Martinière Jeunesse,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978-2-7324-5202-9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Daniel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Passenger, 2 : Les voyageurs du temps / Alexandra Bracken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Passenger, 1 / Alexandra Bracken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insoumis, tome 3 : Dénouement / Alexandra Bracken ; trad. de l'anglais (États-Unis) par Daniel Lemoine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insoumis, tome 1 / Alexandra Bracken ; trad. de l'anglais (États-Unis) par Daniel Lemoine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insoumis, tome 1 / Alexandra Bracken ; trad. de l'anglais (États-Unis) par Daniel Lemoine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36416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