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 ado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46111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ouvrage co-écrit par trente adolescents, un médecin et une anthropologue.Après le succès de Génération ado le dico, un nouvel ouvrage à destination des pré-ados et des adolescents pour parler de questions intimes au moment de la puberté.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979-1-03-634512-8 : 17,90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979-1-03-634512-8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Friedman, Sylvie 1955-....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 don Guillermo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Faller, Régis 1968-....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Puberté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46111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