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Pinceaux et petits doigts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avec Patouille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978-2-7404-0774-5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Peinture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