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chefs et les autres / Brigitte Labbé ; Michel Puech ;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22865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978-2-7459-1772-0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Psychologie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22865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