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parole et le silence / Brigitte Labbé ; Michel Puech ; ill. de Jacques Azam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~24693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