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 grand bain"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qui croyait qu'on ne l'aimait plus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Courgeon, Rémi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Jeannette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Monosourcil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