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"DVD"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Number of loans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Ringer,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pas de loup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Sirène : Le secret de la petite Sirène ; La petite Sirène 2, retour à l'océan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Willing,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Pan et le pays imaginaire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Brenda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Rebelle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Plisson,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 chemin de l'école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Rojtman,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Ducobu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Hosoda, Mamoru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loups : Ame &amp; Yuki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DVD/ENFA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Verbinski, Gore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Rojtman,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DVD/ELEV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Tavernier, Nils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toutes nos forces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Szabo,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Minuscule : la vallée des fourmis perdues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DVD/MINU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Darnell,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 3 : bons baisers d'Europe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DVD/MADA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jungle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DVD/LIVR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Wedge,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 : la bataille du royaume secret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Schuh, Jakob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gruffalo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DVD/GRUF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Weiland, Johannes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Gruffalo : le 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Miller,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Potté [DVD vidéo]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Mosholt, Jannik Tai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poursuite du roi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Howard, Byron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Zootopie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Tartakovsky, Genndy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Transylvanie 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DVD/HOTE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Meledandri,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DVD/MINI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Bortone, Cristiano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comme le ciel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Regel, Dirk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merveilleux voyage de Nils Holgersson au pays des oies sauvages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Martino,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4 : la dérive des continents = Ice age continental drift/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DVD/AGE 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Aubier,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Panique au village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Solotareff,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Loulou : l'incroyable secret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DVD/LOUL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Koole, Boudewjin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bird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DVD/LITT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Docter, Pete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Vice-versa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Dubosc,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Sammy 2 en 3D relief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Huntgeburth, Hermine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 Sawyer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Mansour, Haifaa 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Malzieu, Mathias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 et la mécanique du coeur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Jennings, Garth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 scène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Renner,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Célestine : l'amitié n'a pas de frontières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DVD/ERNE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Buck,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reine des neiges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Chayé,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en haut du monde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Shaun le mouton : la course poursuite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Olivares, Gerardo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L'aigle et l'enfant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DVD/AIGL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Pouliot,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bataille géante de boules de neige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DVD/BATA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Kung Fu Panda : Legenden mit Fell und Fu : Mitternachts-Kung Fu = Kung Fu Panda: Legends of awesomeness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DVD/KUNG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Tomm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chant de la mer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DVD/CHAN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Spielberg, Steven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BGG : Le bon gros géant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DVD/BGG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le géant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Stassen,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 de Samy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de courgette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Disney, Walt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et Elliott le dragon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DVD/PETE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Saldanha, Carlos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Ferdinand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Danna,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Parvana : une enfance en Afghanistan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